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2228" w14:textId="7E0D8090" w:rsidR="00FA26B9" w:rsidRDefault="005C6FDC" w:rsidP="00FA26B9">
      <w:pPr>
        <w:pStyle w:val="Corpotesto"/>
        <w:ind w:left="-5"/>
        <w:rPr>
          <w:rFonts w:ascii="Times New Roman"/>
          <w:sz w:val="20"/>
        </w:rPr>
      </w:pPr>
      <w:r w:rsidRPr="001B776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CF70F0" wp14:editId="1EA01334">
            <wp:extent cx="6086475" cy="1076325"/>
            <wp:effectExtent l="0" t="0" r="0" b="0"/>
            <wp:docPr id="4" name="Immagine 4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4913"/>
        <w:gridCol w:w="1356"/>
        <w:gridCol w:w="2227"/>
      </w:tblGrid>
      <w:tr w:rsidR="00FA26B9" w:rsidRPr="00171497" w14:paraId="08AAD3C7" w14:textId="77777777" w:rsidTr="00D14530">
        <w:trPr>
          <w:jc w:val="center"/>
        </w:trPr>
        <w:tc>
          <w:tcPr>
            <w:tcW w:w="1143" w:type="dxa"/>
            <w:shd w:val="clear" w:color="auto" w:fill="auto"/>
            <w:vAlign w:val="center"/>
          </w:tcPr>
          <w:p w14:paraId="52080FD4" w14:textId="6BF98571" w:rsidR="00FA26B9" w:rsidRPr="00171497" w:rsidRDefault="00FA26B9" w:rsidP="00D14530">
            <w:pPr>
              <w:pStyle w:val="Corpotesto"/>
              <w:rPr>
                <w:rFonts w:ascii="Times New Roman"/>
                <w:sz w:val="20"/>
              </w:rPr>
            </w:pPr>
            <w:r w:rsidRPr="00171497">
              <w:rPr>
                <w:b/>
                <w:i/>
                <w:noProof/>
              </w:rPr>
              <w:drawing>
                <wp:inline distT="0" distB="0" distL="0" distR="0" wp14:anchorId="59BE3CC3" wp14:editId="21B9B24A">
                  <wp:extent cx="590550" cy="6096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1A5413CE" w14:textId="77777777" w:rsidR="00FA26B9" w:rsidRPr="00F22B13" w:rsidRDefault="00FA26B9" w:rsidP="00D14530">
            <w:pPr>
              <w:widowControl/>
              <w:suppressAutoHyphens/>
              <w:autoSpaceDE/>
              <w:spacing w:before="120"/>
              <w:jc w:val="center"/>
              <w:textAlignment w:val="baseline"/>
              <w:rPr>
                <w:b/>
                <w:smallCaps/>
                <w:sz w:val="32"/>
                <w:szCs w:val="32"/>
                <w:lang w:eastAsia="en-US" w:bidi="ar-SA"/>
              </w:rPr>
            </w:pPr>
            <w:r w:rsidRPr="00F22B13">
              <w:rPr>
                <w:b/>
                <w:smallCaps/>
                <w:sz w:val="32"/>
                <w:szCs w:val="32"/>
                <w:lang w:eastAsia="en-US" w:bidi="ar-SA"/>
              </w:rPr>
              <w:t xml:space="preserve">ISTITUTO COMPRENSIVO STATALE </w:t>
            </w:r>
          </w:p>
          <w:p w14:paraId="26889855" w14:textId="77777777" w:rsidR="00FA26B9" w:rsidRPr="00F22B13" w:rsidRDefault="00FA26B9" w:rsidP="00D14530">
            <w:pPr>
              <w:widowControl/>
              <w:suppressAutoHyphens/>
              <w:autoSpaceDE/>
              <w:jc w:val="center"/>
              <w:textAlignment w:val="baseline"/>
              <w:rPr>
                <w:sz w:val="32"/>
                <w:szCs w:val="32"/>
                <w:lang w:eastAsia="en-US" w:bidi="ar-SA"/>
              </w:rPr>
            </w:pPr>
            <w:r w:rsidRPr="00F22B13">
              <w:rPr>
                <w:b/>
                <w:smallCaps/>
                <w:sz w:val="32"/>
                <w:szCs w:val="32"/>
                <w:lang w:eastAsia="en-US" w:bidi="ar-SA"/>
              </w:rPr>
              <w:t>SALVE – MORCIANO- PATÙ</w:t>
            </w:r>
          </w:p>
          <w:p w14:paraId="6148CE31" w14:textId="77777777" w:rsidR="00FA26B9" w:rsidRPr="008749FC" w:rsidRDefault="00341284" w:rsidP="00D14530">
            <w:pPr>
              <w:jc w:val="center"/>
              <w:rPr>
                <w:rFonts w:ascii="Times New Roman"/>
                <w:i/>
                <w:sz w:val="24"/>
                <w:szCs w:val="24"/>
              </w:rPr>
            </w:pPr>
            <w:hyperlink r:id="rId8" w:history="1">
              <w:r w:rsidR="00FA26B9" w:rsidRPr="008749FC">
                <w:rPr>
                  <w:i/>
                  <w:color w:val="000000"/>
                  <w:sz w:val="24"/>
                  <w:szCs w:val="24"/>
                  <w:lang w:eastAsia="en-US" w:bidi="ar-SA"/>
                </w:rPr>
                <w:t>www.comprensivosalvemorcianopatu.ed</w:t>
              </w:r>
              <w:bookmarkStart w:id="0" w:name="_Hlt22891279"/>
              <w:bookmarkStart w:id="1" w:name="_Hlt22891280"/>
              <w:bookmarkStart w:id="2" w:name="_Hlt22891281"/>
              <w:bookmarkStart w:id="3" w:name="_Hlt22891282"/>
              <w:bookmarkStart w:id="4" w:name="_Hlt22891283"/>
              <w:bookmarkStart w:id="5" w:name="_Hlt22891284"/>
              <w:bookmarkStart w:id="6" w:name="_Hlt22891285"/>
              <w:bookmarkEnd w:id="0"/>
              <w:bookmarkEnd w:id="1"/>
              <w:bookmarkEnd w:id="2"/>
              <w:bookmarkEnd w:id="3"/>
              <w:bookmarkEnd w:id="4"/>
              <w:bookmarkEnd w:id="5"/>
              <w:bookmarkEnd w:id="6"/>
              <w:r w:rsidR="00FA26B9" w:rsidRPr="008749FC">
                <w:rPr>
                  <w:i/>
                  <w:color w:val="000000"/>
                  <w:sz w:val="24"/>
                  <w:szCs w:val="24"/>
                  <w:lang w:eastAsia="en-US" w:bidi="ar-SA"/>
                </w:rPr>
                <w:t>u.it</w:t>
              </w:r>
            </w:hyperlink>
          </w:p>
        </w:tc>
        <w:tc>
          <w:tcPr>
            <w:tcW w:w="1287" w:type="dxa"/>
            <w:shd w:val="clear" w:color="auto" w:fill="auto"/>
            <w:vAlign w:val="center"/>
          </w:tcPr>
          <w:p w14:paraId="411B1B6C" w14:textId="24FDB2B4" w:rsidR="00FA26B9" w:rsidRPr="008749FC" w:rsidRDefault="00FA26B9" w:rsidP="00D14530">
            <w:pPr>
              <w:pStyle w:val="Corpotesto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DE122F">
              <w:rPr>
                <w:noProof/>
              </w:rPr>
              <w:drawing>
                <wp:inline distT="0" distB="0" distL="0" distR="0" wp14:anchorId="722DF5D5" wp14:editId="791490A3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7F7CE1C" w14:textId="57A404E7" w:rsidR="00FA26B9" w:rsidRPr="00171497" w:rsidRDefault="00FA26B9" w:rsidP="00D14530">
            <w:pPr>
              <w:pStyle w:val="Corpotesto"/>
              <w:jc w:val="right"/>
              <w:rPr>
                <w:rFonts w:ascii="Times New Roman"/>
                <w:sz w:val="20"/>
              </w:rPr>
            </w:pPr>
            <w:r w:rsidRPr="00CE1BC9">
              <w:rPr>
                <w:noProof/>
                <w:lang w:bidi="ar-SA"/>
              </w:rPr>
              <w:drawing>
                <wp:inline distT="0" distB="0" distL="0" distR="0" wp14:anchorId="683CD9EC" wp14:editId="10D85E3D">
                  <wp:extent cx="1276350" cy="485775"/>
                  <wp:effectExtent l="0" t="0" r="0" b="9525"/>
                  <wp:docPr id="1" name="Immagine 1" descr="Risultati immagini per logo miu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isultati immagini per logo miu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0CD10" w14:textId="7AE50E52" w:rsidR="00FA26B9" w:rsidRPr="00486BE4" w:rsidRDefault="00FA26B9" w:rsidP="00372733">
      <w:pPr>
        <w:jc w:val="both"/>
        <w:rPr>
          <w:rFonts w:cs="Times New Roman"/>
          <w:i/>
          <w:sz w:val="18"/>
          <w:szCs w:val="18"/>
          <w:lang w:bidi="ar-SA"/>
        </w:rPr>
      </w:pPr>
    </w:p>
    <w:p w14:paraId="40636B61" w14:textId="77777777" w:rsidR="00372733" w:rsidRPr="00486BE4" w:rsidRDefault="00372733" w:rsidP="00372733">
      <w:pPr>
        <w:jc w:val="both"/>
        <w:rPr>
          <w:rFonts w:cs="Times New Roman"/>
          <w:i/>
          <w:sz w:val="18"/>
          <w:szCs w:val="18"/>
          <w:lang w:bidi="ar-SA"/>
        </w:rPr>
      </w:pPr>
    </w:p>
    <w:p w14:paraId="22EBA60D" w14:textId="6F8502C5" w:rsidR="004F0545" w:rsidRPr="004F0545" w:rsidRDefault="00FA26B9" w:rsidP="004F0545">
      <w:pPr>
        <w:spacing w:before="33"/>
        <w:ind w:left="153" w:right="-20"/>
        <w:jc w:val="center"/>
        <w:rPr>
          <w:rFonts w:eastAsia="Times New Roman"/>
          <w:b/>
          <w:i/>
          <w:sz w:val="24"/>
          <w:szCs w:val="24"/>
          <w:lang w:bidi="ar-SA"/>
        </w:rPr>
      </w:pPr>
      <w:r w:rsidRPr="00486BE4">
        <w:rPr>
          <w:rFonts w:eastAsia="Arial"/>
          <w:b/>
          <w:i/>
          <w:sz w:val="24"/>
          <w:szCs w:val="24"/>
        </w:rPr>
        <w:t>Partecipazione alla selezione in qualità di Esperto</w:t>
      </w:r>
      <w:r w:rsidR="00486BE4" w:rsidRPr="00486BE4">
        <w:rPr>
          <w:rFonts w:eastAsia="Arial"/>
          <w:b/>
          <w:i/>
          <w:sz w:val="24"/>
          <w:szCs w:val="24"/>
        </w:rPr>
        <w:t>/</w:t>
      </w:r>
      <w:r w:rsidR="00486BE4" w:rsidRPr="00486BE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Tutor </w:t>
      </w:r>
      <w:r w:rsidRPr="00486BE4">
        <w:rPr>
          <w:rFonts w:eastAsia="Arial"/>
          <w:b/>
          <w:i/>
          <w:sz w:val="24"/>
          <w:szCs w:val="24"/>
        </w:rPr>
        <w:t xml:space="preserve">Interno o mediante collaborazioni plurime </w:t>
      </w:r>
      <w:r w:rsidR="00486BE4" w:rsidRPr="00486BE4">
        <w:rPr>
          <w:rFonts w:eastAsia="Arial"/>
          <w:b/>
          <w:i/>
          <w:sz w:val="24"/>
          <w:szCs w:val="24"/>
        </w:rPr>
        <w:t>-</w:t>
      </w:r>
      <w:r w:rsidRPr="00486BE4">
        <w:rPr>
          <w:rFonts w:eastAsia="Arial"/>
          <w:b/>
          <w:i/>
          <w:sz w:val="24"/>
          <w:szCs w:val="24"/>
        </w:rPr>
        <w:t xml:space="preserve"> </w:t>
      </w:r>
      <w:r w:rsidR="00486BE4" w:rsidRPr="00486BE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PROGETTO </w:t>
      </w:r>
      <w:r w:rsidR="004F0545" w:rsidRPr="004F0545">
        <w:rPr>
          <w:rFonts w:eastAsia="Times New Roman"/>
          <w:b/>
          <w:bCs/>
          <w:i/>
          <w:sz w:val="24"/>
          <w:szCs w:val="24"/>
          <w:lang w:bidi="ar-SA"/>
        </w:rPr>
        <w:t>PON 10.1.1° FSEPON PU 2021 337 “NonUnodiMeno”</w:t>
      </w:r>
    </w:p>
    <w:p w14:paraId="2CA08D2F" w14:textId="76D4D3D4" w:rsidR="00FA26B9" w:rsidRDefault="00364733" w:rsidP="004F0545">
      <w:pPr>
        <w:spacing w:before="33"/>
        <w:ind w:left="153" w:right="-20"/>
        <w:rPr>
          <w:rFonts w:eastAsia="Arial"/>
          <w:b/>
          <w:i/>
          <w:sz w:val="24"/>
          <w:szCs w:val="24"/>
        </w:rPr>
      </w:pPr>
      <w:r w:rsidRPr="003A59E1">
        <w:rPr>
          <w:rFonts w:eastAsia="Arial"/>
          <w:b/>
          <w:i/>
          <w:sz w:val="24"/>
          <w:szCs w:val="24"/>
        </w:rPr>
        <w:t>ALLEGATO A</w:t>
      </w:r>
    </w:p>
    <w:p w14:paraId="2949F89D" w14:textId="77777777" w:rsidR="00FA26B9" w:rsidRDefault="00FA26B9" w:rsidP="00FA26B9">
      <w:pPr>
        <w:spacing w:line="53" w:lineRule="exact"/>
        <w:rPr>
          <w:rFonts w:ascii="Times New Roman" w:eastAsia="Times New Roman" w:hAnsi="Times New Roman"/>
        </w:rPr>
      </w:pPr>
    </w:p>
    <w:p w14:paraId="15D36E89" w14:textId="7167079D" w:rsidR="00FA26B9" w:rsidRDefault="00FA26B9" w:rsidP="00FA26B9">
      <w:pPr>
        <w:spacing w:line="218" w:lineRule="auto"/>
        <w:ind w:left="120"/>
        <w:jc w:val="both"/>
        <w:rPr>
          <w:sz w:val="24"/>
        </w:rPr>
      </w:pPr>
      <w:r>
        <w:rPr>
          <w:sz w:val="24"/>
        </w:rPr>
        <w:t>Il candidato</w:t>
      </w:r>
      <w:r w:rsidR="00985C7D">
        <w:rPr>
          <w:sz w:val="24"/>
        </w:rPr>
        <w:t>,</w:t>
      </w:r>
      <w:r>
        <w:rPr>
          <w:sz w:val="24"/>
        </w:rPr>
        <w:t xml:space="preserve"> preso atto della Tabella valutazione titoli contenuta nell’Avviso Pubblico</w:t>
      </w:r>
      <w:r w:rsidR="00985C7D">
        <w:rPr>
          <w:sz w:val="24"/>
        </w:rPr>
        <w:t>,</w:t>
      </w:r>
      <w:r>
        <w:rPr>
          <w:sz w:val="24"/>
        </w:rPr>
        <w:t xml:space="preserve"> procede all’autovalutazione dei titoli come da tabella che segue: </w:t>
      </w:r>
    </w:p>
    <w:p w14:paraId="6B444CE4" w14:textId="77777777" w:rsidR="00FA26B9" w:rsidRPr="00614B8E" w:rsidRDefault="00FA26B9" w:rsidP="00FA26B9">
      <w:pPr>
        <w:spacing w:line="218" w:lineRule="auto"/>
        <w:ind w:left="120"/>
        <w:jc w:val="both"/>
        <w:rPr>
          <w:b/>
          <w:bCs/>
          <w:sz w:val="24"/>
        </w:rPr>
      </w:pPr>
    </w:p>
    <w:p w14:paraId="3646BFD7" w14:textId="3CFB3ED9" w:rsidR="00FA26B9" w:rsidRPr="00614B8E" w:rsidRDefault="00FA26B9" w:rsidP="00FA26B9">
      <w:pPr>
        <w:spacing w:line="218" w:lineRule="auto"/>
        <w:ind w:left="120"/>
        <w:jc w:val="both"/>
        <w:rPr>
          <w:b/>
          <w:bCs/>
          <w:sz w:val="24"/>
        </w:rPr>
      </w:pPr>
      <w:r w:rsidRPr="00614B8E">
        <w:rPr>
          <w:b/>
          <w:bCs/>
          <w:sz w:val="24"/>
        </w:rPr>
        <w:t xml:space="preserve">Compilare in caso di partecipazione alla selezione in qualità di </w:t>
      </w:r>
      <w:r w:rsidR="006A0196">
        <w:rPr>
          <w:b/>
          <w:bCs/>
          <w:sz w:val="24"/>
        </w:rPr>
        <w:t>Esperto</w:t>
      </w:r>
      <w:r w:rsidRPr="00614B8E">
        <w:rPr>
          <w:b/>
          <w:bCs/>
          <w:sz w:val="24"/>
        </w:rPr>
        <w:t xml:space="preserve">: </w:t>
      </w:r>
    </w:p>
    <w:p w14:paraId="533A5C11" w14:textId="77777777" w:rsidR="00FA26B9" w:rsidRDefault="00FA26B9" w:rsidP="00FA26B9">
      <w:pPr>
        <w:spacing w:line="218" w:lineRule="auto"/>
        <w:ind w:left="120"/>
        <w:jc w:val="both"/>
        <w:rPr>
          <w:sz w:val="24"/>
        </w:rPr>
      </w:pPr>
    </w:p>
    <w:tbl>
      <w:tblPr>
        <w:tblW w:w="9401" w:type="dxa"/>
        <w:tblInd w:w="221" w:type="dxa"/>
        <w:tblCellMar>
          <w:top w:w="52" w:type="dxa"/>
          <w:left w:w="0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3705"/>
        <w:gridCol w:w="2626"/>
        <w:gridCol w:w="3070"/>
      </w:tblGrid>
      <w:tr w:rsidR="00FA26B9" w:rsidRPr="000E6909" w14:paraId="46C3E33A" w14:textId="5B83274F" w:rsidTr="002521B7">
        <w:trPr>
          <w:trHeight w:val="516"/>
        </w:trPr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CF95D" w14:textId="77777777" w:rsidR="000E6909" w:rsidRDefault="000E6909" w:rsidP="000E6909">
            <w:pPr>
              <w:widowControl/>
              <w:shd w:val="clear" w:color="auto" w:fill="FFFFFF"/>
              <w:autoSpaceDE/>
              <w:autoSpaceDN/>
              <w:spacing w:line="259" w:lineRule="auto"/>
              <w:jc w:val="center"/>
              <w:rPr>
                <w:rFonts w:ascii="Verdana" w:eastAsia="Times New Roman" w:hAnsi="Verdana" w:cs="Verdana"/>
                <w:b/>
                <w:sz w:val="20"/>
                <w:lang w:bidi="ar-SA"/>
              </w:rPr>
            </w:pPr>
          </w:p>
          <w:p w14:paraId="00EAE487" w14:textId="3FEF062E" w:rsidR="00FA26B9" w:rsidRPr="00CA618F" w:rsidRDefault="00FA26B9" w:rsidP="000E6909">
            <w:pPr>
              <w:widowControl/>
              <w:shd w:val="clear" w:color="auto" w:fill="FFFFFF"/>
              <w:autoSpaceDE/>
              <w:autoSpaceDN/>
              <w:spacing w:line="259" w:lineRule="auto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b/>
                <w:sz w:val="20"/>
                <w:lang w:bidi="ar-SA"/>
              </w:rPr>
              <w:t>Elenco dei titoli valutabili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4DB52E" w14:textId="45C2BB06" w:rsidR="00FA26B9" w:rsidRPr="000E6909" w:rsidRDefault="00FA26B9" w:rsidP="000E6909">
            <w:pPr>
              <w:widowControl/>
              <w:shd w:val="clear" w:color="auto" w:fill="FFFFFF"/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</w:pPr>
          </w:p>
          <w:p w14:paraId="162C9103" w14:textId="30120FA5" w:rsidR="00FA26B9" w:rsidRPr="00CA618F" w:rsidRDefault="000E6909" w:rsidP="000E6909">
            <w:pPr>
              <w:widowControl/>
              <w:shd w:val="clear" w:color="auto" w:fill="FFFFFF"/>
              <w:autoSpaceDE/>
              <w:autoSpaceDN/>
              <w:spacing w:line="259" w:lineRule="auto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0E6909"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  <w:t>Punti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9A1BE3" w14:textId="77777777" w:rsidR="000E6909" w:rsidRDefault="000E6909" w:rsidP="000E6909">
            <w:pPr>
              <w:widowControl/>
              <w:shd w:val="clear" w:color="auto" w:fill="FFFFFF"/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</w:pPr>
          </w:p>
          <w:p w14:paraId="5187F324" w14:textId="058738C9" w:rsidR="00FA26B9" w:rsidRPr="000E6909" w:rsidRDefault="00FA26B9" w:rsidP="000E6909">
            <w:pPr>
              <w:widowControl/>
              <w:shd w:val="clear" w:color="auto" w:fill="FFFFFF"/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</w:pPr>
            <w:r w:rsidRPr="000E6909"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  <w:t>AUTOVALUTAZIONE</w:t>
            </w:r>
          </w:p>
        </w:tc>
      </w:tr>
      <w:tr w:rsidR="002521B7" w:rsidRPr="00A56F4D" w14:paraId="6C433332" w14:textId="67878611" w:rsidTr="002521B7">
        <w:trPr>
          <w:trHeight w:val="229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F851" w14:textId="77777777" w:rsidR="002521B7" w:rsidRPr="00CA618F" w:rsidRDefault="002521B7" w:rsidP="000E6909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Laurea vecchio ordinamento o secondo livello specialistico coerente con l’oggetto dell’incarico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02F75" w14:textId="531BB03F" w:rsidR="002521B7" w:rsidRDefault="002521B7" w:rsidP="00FA26B9">
            <w:pPr>
              <w:widowControl/>
              <w:shd w:val="clear" w:color="auto" w:fill="FFFFFF"/>
              <w:autoSpaceDE/>
              <w:autoSpaceDN/>
              <w:spacing w:line="259" w:lineRule="auto"/>
              <w:ind w:left="5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Fino a 100/110 </w:t>
            </w:r>
          </w:p>
          <w:p w14:paraId="1973A25A" w14:textId="77777777" w:rsidR="002521B7" w:rsidRPr="00CA618F" w:rsidRDefault="002521B7" w:rsidP="00FA26B9">
            <w:pPr>
              <w:widowControl/>
              <w:shd w:val="clear" w:color="auto" w:fill="FFFFFF"/>
              <w:autoSpaceDE/>
              <w:autoSpaceDN/>
              <w:spacing w:line="259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6 </w:t>
            </w:r>
          </w:p>
          <w:p w14:paraId="04281018" w14:textId="77777777" w:rsidR="002521B7" w:rsidRDefault="002521B7" w:rsidP="00FA26B9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Da 101 a 105/110 </w:t>
            </w:r>
          </w:p>
          <w:p w14:paraId="0FFE2171" w14:textId="77777777" w:rsidR="002521B7" w:rsidRPr="00CA618F" w:rsidRDefault="002521B7" w:rsidP="00FA26B9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12 </w:t>
            </w:r>
          </w:p>
          <w:p w14:paraId="2355B2C9" w14:textId="77777777" w:rsidR="002521B7" w:rsidRDefault="002521B7" w:rsidP="00FA26B9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106 a 110/110</w:t>
            </w:r>
          </w:p>
          <w:p w14:paraId="29B88E7B" w14:textId="77777777" w:rsidR="002521B7" w:rsidRPr="00CA618F" w:rsidRDefault="002521B7" w:rsidP="000E6909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18 </w:t>
            </w:r>
          </w:p>
          <w:p w14:paraId="283EC6C6" w14:textId="77777777" w:rsidR="002521B7" w:rsidRDefault="002521B7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84" w:right="1542" w:hanging="79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Lode </w:t>
            </w:r>
          </w:p>
          <w:p w14:paraId="131A1FD0" w14:textId="0B5C555A" w:rsidR="002521B7" w:rsidRPr="00CA618F" w:rsidRDefault="002521B7" w:rsidP="00D14530">
            <w:pPr>
              <w:shd w:val="clear" w:color="auto" w:fill="FFFFFF"/>
              <w:spacing w:line="259" w:lineRule="auto"/>
              <w:ind w:left="84" w:right="1542" w:hanging="79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2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F19C9" w14:textId="1AAFB969" w:rsidR="002521B7" w:rsidRPr="00CA618F" w:rsidRDefault="002521B7" w:rsidP="000E6909">
            <w:pPr>
              <w:widowControl/>
              <w:shd w:val="clear" w:color="auto" w:fill="FFFFFF"/>
              <w:autoSpaceDE/>
              <w:autoSpaceDN/>
              <w:spacing w:line="259" w:lineRule="auto"/>
              <w:ind w:left="84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Punti__________</w:t>
            </w:r>
          </w:p>
        </w:tc>
      </w:tr>
      <w:tr w:rsidR="002521B7" w:rsidRPr="00A56F4D" w14:paraId="1464C1FF" w14:textId="17B3F0B0" w:rsidTr="002521B7">
        <w:trPr>
          <w:trHeight w:val="2034"/>
        </w:trPr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8146A8" w14:textId="77777777" w:rsidR="002521B7" w:rsidRPr="00CA618F" w:rsidRDefault="002521B7" w:rsidP="000E6909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bookmarkStart w:id="7" w:name="_Hlk74131906"/>
            <w:r w:rsidRPr="00CA618F">
              <w:rPr>
                <w:rFonts w:ascii="Verdana" w:eastAsia="Times New Roman" w:hAnsi="Verdana" w:cs="Times New Roman"/>
                <w:sz w:val="20"/>
                <w:szCs w:val="20"/>
              </w:rPr>
              <w:t>Laurea triennale nuovo ordinamento coerente con l’incarico (fare riferimento alla tipologia di laurea e/o al piano di studi)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auto"/>
          </w:tcPr>
          <w:p w14:paraId="55C2FE17" w14:textId="77777777" w:rsidR="002521B7" w:rsidRDefault="002521B7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Fino a 100/110 </w:t>
            </w:r>
          </w:p>
          <w:p w14:paraId="366BFCF5" w14:textId="77777777" w:rsidR="002521B7" w:rsidRPr="00CA618F" w:rsidRDefault="002521B7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 3</w:t>
            </w:r>
          </w:p>
          <w:p w14:paraId="67D41499" w14:textId="77777777" w:rsidR="002521B7" w:rsidRDefault="002521B7" w:rsidP="000E6909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101 a 105/110</w:t>
            </w:r>
          </w:p>
          <w:p w14:paraId="4E272A5E" w14:textId="77777777" w:rsidR="002521B7" w:rsidRPr="00CA618F" w:rsidRDefault="002521B7" w:rsidP="000E6909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 6</w:t>
            </w:r>
          </w:p>
          <w:p w14:paraId="4F912A7E" w14:textId="77777777" w:rsidR="002521B7" w:rsidRDefault="002521B7" w:rsidP="000E6909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Da 106 a 110/110 </w:t>
            </w:r>
          </w:p>
          <w:p w14:paraId="0F181585" w14:textId="77777777" w:rsidR="002521B7" w:rsidRPr="00CA618F" w:rsidRDefault="002521B7" w:rsidP="000E6909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 9</w:t>
            </w:r>
          </w:p>
          <w:p w14:paraId="4B804F08" w14:textId="29FE3874" w:rsidR="002521B7" w:rsidRPr="00CA618F" w:rsidRDefault="002521B7" w:rsidP="00D14530">
            <w:pPr>
              <w:shd w:val="clear" w:color="auto" w:fill="FFFFFF"/>
              <w:spacing w:line="259" w:lineRule="auto"/>
              <w:ind w:left="792" w:right="459" w:hanging="787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Lode Punti 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54343" w14:textId="0891AABD" w:rsidR="002521B7" w:rsidRPr="00CA618F" w:rsidRDefault="002521B7" w:rsidP="00FA26B9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Punti__________</w:t>
            </w:r>
          </w:p>
        </w:tc>
      </w:tr>
      <w:bookmarkEnd w:id="7"/>
      <w:tr w:rsidR="00FA26B9" w:rsidRPr="00A56F4D" w14:paraId="39C4A79D" w14:textId="66AD1154" w:rsidTr="002521B7">
        <w:trPr>
          <w:trHeight w:val="258"/>
        </w:trPr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AB895DB" w14:textId="3089B489" w:rsidR="00FA26B9" w:rsidRPr="009B0943" w:rsidRDefault="002521B7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r w:rsidR="00FA26B9" w:rsidRPr="00CA618F">
              <w:rPr>
                <w:rFonts w:ascii="Verdana" w:eastAsia="Times New Roman" w:hAnsi="Verdana" w:cs="Verdana"/>
                <w:sz w:val="20"/>
                <w:lang w:bidi="ar-SA"/>
              </w:rPr>
              <w:t>Esperienza gruppo interno di lavoro (PTOF – RAV – PDM)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39DE" w14:textId="77777777" w:rsidR="009B0943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Punti 5 per anno</w:t>
            </w:r>
          </w:p>
          <w:p w14:paraId="0659B014" w14:textId="5C914B72" w:rsidR="00FA26B9" w:rsidRPr="00CA618F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Max 10 Pt.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AE5E" w14:textId="3ACFF87E" w:rsidR="00FA26B9" w:rsidRPr="00CA618F" w:rsidRDefault="00FA26B9" w:rsidP="00FA26B9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FA26B9" w:rsidRPr="00A56F4D" w14:paraId="7723367D" w14:textId="4EF4005F" w:rsidTr="002521B7">
        <w:trPr>
          <w:trHeight w:val="526"/>
        </w:trPr>
        <w:tc>
          <w:tcPr>
            <w:tcW w:w="3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EFC4A" w14:textId="52A09EF5" w:rsidR="002521B7" w:rsidRPr="00CA618F" w:rsidRDefault="00FA26B9" w:rsidP="009B094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 xml:space="preserve">Esperienza di progettazione europea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7A4C" w14:textId="77777777" w:rsidR="009B0943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792" w:hanging="787"/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>Punti 2 per esperienza</w:t>
            </w:r>
          </w:p>
          <w:p w14:paraId="7F017CF1" w14:textId="6787F7F6" w:rsidR="00FA26B9" w:rsidRPr="00CA618F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792" w:hanging="787"/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 xml:space="preserve">Max 10 Pt.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2D82" w14:textId="523F647A" w:rsidR="00FA26B9" w:rsidRPr="00CA618F" w:rsidRDefault="002521B7" w:rsidP="002521B7">
            <w:pPr>
              <w:widowControl/>
              <w:shd w:val="clear" w:color="auto" w:fill="FFFFFF"/>
              <w:autoSpaceDE/>
              <w:autoSpaceDN/>
              <w:spacing w:line="259" w:lineRule="auto"/>
              <w:ind w:left="792" w:hanging="787"/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</w:t>
            </w:r>
            <w:r w:rsidR="00FA26B9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FA26B9" w:rsidRPr="00A56F4D" w14:paraId="3785609A" w14:textId="1E418468" w:rsidTr="009B0943">
        <w:trPr>
          <w:trHeight w:val="64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E4CE1" w14:textId="77777777" w:rsidR="00FA26B9" w:rsidRPr="00CA618F" w:rsidRDefault="00FA26B9" w:rsidP="009B094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Certificazione Competenze linguistiche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15118" w14:textId="77777777" w:rsidR="002521B7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1 punto per ogni certificazione</w:t>
            </w:r>
          </w:p>
          <w:p w14:paraId="7D0803C4" w14:textId="45F09AA4" w:rsidR="00FA26B9" w:rsidRPr="00CA618F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Max </w:t>
            </w:r>
            <w:r w:rsidR="002521B7">
              <w:rPr>
                <w:rFonts w:ascii="Verdana" w:eastAsia="Times New Roman" w:hAnsi="Verdana" w:cs="Verdana"/>
                <w:sz w:val="20"/>
                <w:lang w:bidi="ar-SA"/>
              </w:rPr>
              <w:t xml:space="preserve">3 </w:t>
            </w: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P</w:t>
            </w:r>
            <w:r w:rsidR="002521B7">
              <w:rPr>
                <w:rFonts w:ascii="Verdana" w:eastAsia="Times New Roman" w:hAnsi="Verdana" w:cs="Verdana"/>
                <w:sz w:val="20"/>
                <w:lang w:bidi="ar-SA"/>
              </w:rPr>
              <w:t>t.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5BC1" w14:textId="6036E69B" w:rsidR="00FA26B9" w:rsidRPr="00CA618F" w:rsidRDefault="002521B7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</w:t>
            </w:r>
            <w:r w:rsidR="00FA26B9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FA26B9" w:rsidRPr="00A56F4D" w14:paraId="6842A0A0" w14:textId="47A9E104" w:rsidTr="002521B7">
        <w:trPr>
          <w:trHeight w:val="25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CB17" w14:textId="507213D6" w:rsidR="00FA26B9" w:rsidRPr="00CA618F" w:rsidRDefault="00FA26B9" w:rsidP="009B094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Certificazione Competenz</w:t>
            </w:r>
            <w:r w:rsidR="00A4488C">
              <w:rPr>
                <w:rFonts w:ascii="Verdana" w:eastAsia="Times New Roman" w:hAnsi="Verdana" w:cs="Verdana"/>
                <w:sz w:val="20"/>
                <w:lang w:bidi="ar-SA"/>
              </w:rPr>
              <w:t>e</w:t>
            </w: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 informatiche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AE33" w14:textId="77777777" w:rsidR="002521B7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31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Punti 3</w:t>
            </w:r>
          </w:p>
          <w:p w14:paraId="7B96EE58" w14:textId="17E54FB5" w:rsidR="00FA26B9" w:rsidRPr="00CA618F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31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Max 6 Pt.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317D" w14:textId="04177B55" w:rsidR="00FA26B9" w:rsidRPr="00CA618F" w:rsidRDefault="002521B7" w:rsidP="002521B7">
            <w:pPr>
              <w:widowControl/>
              <w:shd w:val="clear" w:color="auto" w:fill="FFFFFF"/>
              <w:autoSpaceDE/>
              <w:autoSpaceDN/>
              <w:spacing w:line="259" w:lineRule="auto"/>
              <w:ind w:left="31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</w:t>
            </w:r>
            <w:r w:rsidR="00FA26B9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FA26B9" w:rsidRPr="00A56F4D" w14:paraId="71C81558" w14:textId="7CB97CD8" w:rsidTr="002521B7">
        <w:trPr>
          <w:trHeight w:val="51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9014D" w14:textId="07FCC4AD" w:rsidR="002521B7" w:rsidRPr="00CA618F" w:rsidRDefault="002521B7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bookmarkStart w:id="8" w:name="_Hlk74132193"/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r w:rsidR="00FA26B9"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Servizio in qualità di docente nelle 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  </w:t>
            </w:r>
            <w:r w:rsidR="00FA26B9"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scuole statali </w:t>
            </w:r>
            <w:bookmarkEnd w:id="8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C561" w14:textId="496A243B" w:rsidR="00FA26B9" w:rsidRPr="00CA618F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Punti 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>3</w:t>
            </w: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 per ogni anno </w:t>
            </w:r>
            <w:r w:rsidR="002521B7">
              <w:rPr>
                <w:rFonts w:ascii="Verdana" w:eastAsia="Times New Roman" w:hAnsi="Verdana" w:cs="Verdana"/>
                <w:sz w:val="20"/>
                <w:lang w:bidi="ar-SA"/>
              </w:rPr>
              <w:t xml:space="preserve">           </w:t>
            </w: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Max 5 anni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7502" w14:textId="0C7E273D" w:rsidR="00FA26B9" w:rsidRPr="00CA618F" w:rsidRDefault="002521B7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</w:t>
            </w:r>
            <w:r w:rsidR="00FA26B9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FA26B9" w:rsidRPr="00A56F4D" w14:paraId="1AA179C3" w14:textId="1A50C863" w:rsidTr="002521B7">
        <w:trPr>
          <w:trHeight w:val="50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BB85" w14:textId="0711E124" w:rsidR="002521B7" w:rsidRPr="00CA618F" w:rsidRDefault="00FA26B9" w:rsidP="009B094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bookmarkStart w:id="9" w:name="_Hlk74132261"/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Esperienza di esperto e/o tutor in progetti PON-POR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9C2F" w14:textId="1FE85557" w:rsidR="00FA26B9" w:rsidRPr="00CA618F" w:rsidRDefault="00FA26B9" w:rsidP="00D14530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1 per ogni esperienza </w:t>
            </w:r>
            <w:r w:rsidR="002521B7">
              <w:rPr>
                <w:rFonts w:ascii="Verdana" w:eastAsia="Times New Roman" w:hAnsi="Verdana" w:cs="Verdana"/>
                <w:sz w:val="20"/>
                <w:lang w:bidi="ar-SA"/>
              </w:rPr>
              <w:t xml:space="preserve">       </w:t>
            </w: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Max 5 Pt.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3EC8" w14:textId="20AA9C83" w:rsidR="00FA26B9" w:rsidRPr="00CA618F" w:rsidRDefault="002521B7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</w:t>
            </w:r>
            <w:r w:rsidR="00FA26B9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bookmarkEnd w:id="9"/>
      <w:tr w:rsidR="00FA26B9" w:rsidRPr="00A56F4D" w14:paraId="61A5CEB7" w14:textId="118936B5" w:rsidTr="009B0943">
        <w:trPr>
          <w:trHeight w:val="77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44663" w14:textId="7FC9CBE4" w:rsidR="00FA26B9" w:rsidRPr="00CA618F" w:rsidRDefault="00FA26B9" w:rsidP="009B094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lastRenderedPageBreak/>
              <w:t>Esperienza in attività inerenti il modulo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D1185" w14:textId="55D70973" w:rsidR="00FA26B9" w:rsidRPr="00CA618F" w:rsidRDefault="00FA26B9" w:rsidP="009B0943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2 per ogni esperienza </w:t>
            </w:r>
            <w:r w:rsidR="002521B7">
              <w:rPr>
                <w:rFonts w:ascii="Verdana" w:eastAsia="Times New Roman" w:hAnsi="Verdana" w:cs="Verdana"/>
                <w:sz w:val="20"/>
                <w:lang w:bidi="ar-SA"/>
              </w:rPr>
              <w:t xml:space="preserve">         </w:t>
            </w: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Max</w:t>
            </w:r>
            <w:r w:rsidR="002521B7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6</w:t>
            </w:r>
            <w:r w:rsidR="002521B7">
              <w:rPr>
                <w:rFonts w:ascii="Verdana" w:eastAsia="Times New Roman" w:hAnsi="Verdana" w:cs="Verdana"/>
                <w:sz w:val="20"/>
                <w:lang w:bidi="ar-SA"/>
              </w:rPr>
              <w:t xml:space="preserve"> Pt.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6C22" w14:textId="4B7FB1E6" w:rsidR="00FA26B9" w:rsidRPr="00CA618F" w:rsidRDefault="002521B7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</w:t>
            </w:r>
            <w:r w:rsidR="00FA26B9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</w:tbl>
    <w:p w14:paraId="184DB033" w14:textId="00A13E1F" w:rsidR="00FA26B9" w:rsidRDefault="00FA26B9" w:rsidP="00FA26B9">
      <w:pPr>
        <w:tabs>
          <w:tab w:val="left" w:pos="820"/>
        </w:tabs>
        <w:spacing w:line="237" w:lineRule="auto"/>
        <w:jc w:val="both"/>
        <w:rPr>
          <w:i/>
          <w:sz w:val="24"/>
        </w:rPr>
      </w:pPr>
    </w:p>
    <w:p w14:paraId="332D218A" w14:textId="77777777" w:rsidR="00443BD2" w:rsidRDefault="00443BD2" w:rsidP="00FA26B9">
      <w:pPr>
        <w:tabs>
          <w:tab w:val="left" w:pos="820"/>
        </w:tabs>
        <w:spacing w:line="237" w:lineRule="auto"/>
        <w:jc w:val="both"/>
        <w:rPr>
          <w:i/>
          <w:sz w:val="24"/>
        </w:rPr>
      </w:pPr>
    </w:p>
    <w:p w14:paraId="776D5869" w14:textId="2E0727F7" w:rsidR="00FA26B9" w:rsidRPr="00614B8E" w:rsidRDefault="00FA26B9" w:rsidP="00FA26B9">
      <w:pPr>
        <w:spacing w:line="218" w:lineRule="auto"/>
        <w:ind w:left="120"/>
        <w:jc w:val="both"/>
        <w:rPr>
          <w:b/>
          <w:bCs/>
          <w:sz w:val="24"/>
        </w:rPr>
      </w:pPr>
      <w:r w:rsidRPr="00614B8E">
        <w:rPr>
          <w:b/>
          <w:bCs/>
          <w:sz w:val="24"/>
        </w:rPr>
        <w:t xml:space="preserve">Compilare in caso di partecipazione alla selezione in qualità di tutor: </w:t>
      </w:r>
    </w:p>
    <w:p w14:paraId="38E5A3B7" w14:textId="77777777" w:rsidR="00FA26B9" w:rsidRDefault="00FA26B9" w:rsidP="00FA26B9">
      <w:pPr>
        <w:tabs>
          <w:tab w:val="left" w:pos="820"/>
        </w:tabs>
        <w:spacing w:line="237" w:lineRule="auto"/>
        <w:jc w:val="both"/>
        <w:rPr>
          <w:i/>
          <w:sz w:val="24"/>
        </w:rPr>
      </w:pPr>
    </w:p>
    <w:tbl>
      <w:tblPr>
        <w:tblW w:w="9401" w:type="dxa"/>
        <w:tblInd w:w="221" w:type="dxa"/>
        <w:tblCellMar>
          <w:top w:w="52" w:type="dxa"/>
          <w:left w:w="0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3408"/>
        <w:gridCol w:w="2627"/>
        <w:gridCol w:w="3366"/>
      </w:tblGrid>
      <w:tr w:rsidR="002521B7" w:rsidRPr="00A56F4D" w14:paraId="386C3AEF" w14:textId="1FA518C7" w:rsidTr="001C1754">
        <w:trPr>
          <w:trHeight w:val="519"/>
        </w:trPr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DE6A5" w14:textId="5EE281F9" w:rsidR="002521B7" w:rsidRPr="00372733" w:rsidRDefault="00372733" w:rsidP="001C1754">
            <w:pPr>
              <w:widowControl/>
              <w:shd w:val="clear" w:color="auto" w:fill="FFFFFF"/>
              <w:autoSpaceDE/>
              <w:autoSpaceDN/>
              <w:spacing w:line="259" w:lineRule="auto"/>
              <w:ind w:right="506"/>
              <w:jc w:val="center"/>
              <w:rPr>
                <w:rFonts w:ascii="Verdana" w:eastAsia="Times New Roman" w:hAnsi="Verdana" w:cs="Verdana"/>
                <w:b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b/>
                <w:sz w:val="20"/>
                <w:lang w:bidi="ar-SA"/>
              </w:rPr>
              <w:t>Elenco dei titoli valutabili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E958F" w14:textId="7DBB9132" w:rsidR="001C1754" w:rsidRPr="001C1754" w:rsidRDefault="002521B7" w:rsidP="001C1754">
            <w:pPr>
              <w:widowControl/>
              <w:shd w:val="clear" w:color="auto" w:fill="FFFFFF"/>
              <w:tabs>
                <w:tab w:val="left" w:pos="960"/>
                <w:tab w:val="center" w:pos="1242"/>
              </w:tabs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sz w:val="20"/>
                <w:lang w:bidi="ar-SA"/>
              </w:rPr>
            </w:pPr>
            <w:r w:rsidRPr="00372733">
              <w:rPr>
                <w:rFonts w:ascii="Verdana" w:eastAsia="Times New Roman" w:hAnsi="Verdana" w:cs="Verdana"/>
                <w:b/>
                <w:sz w:val="20"/>
                <w:lang w:bidi="ar-SA"/>
              </w:rPr>
              <w:t>Punti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B4602A" w14:textId="1001A3B2" w:rsidR="002521B7" w:rsidRPr="00372733" w:rsidRDefault="002521B7" w:rsidP="001C1754">
            <w:pPr>
              <w:widowControl/>
              <w:shd w:val="clear" w:color="auto" w:fill="FFFFFF"/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sz w:val="20"/>
                <w:lang w:bidi="ar-SA"/>
              </w:rPr>
            </w:pPr>
            <w:r w:rsidRPr="00372733">
              <w:rPr>
                <w:rFonts w:ascii="Verdana" w:eastAsia="Times New Roman" w:hAnsi="Verdana" w:cs="Verdana"/>
                <w:b/>
                <w:sz w:val="20"/>
                <w:lang w:bidi="ar-SA"/>
              </w:rPr>
              <w:t>AUTOVALUTAZIONE</w:t>
            </w:r>
          </w:p>
        </w:tc>
      </w:tr>
      <w:tr w:rsidR="005D793E" w:rsidRPr="00A56F4D" w14:paraId="64BC43C9" w14:textId="71D9E4E0" w:rsidTr="005D793E">
        <w:trPr>
          <w:trHeight w:val="229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AE34" w14:textId="747DACAC" w:rsidR="005D793E" w:rsidRPr="00CA618F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Laurea vecchio ordinamento o secondo livello specialistico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D831B" w14:textId="77777777" w:rsidR="005D793E" w:rsidRPr="00CA618F" w:rsidRDefault="005D793E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5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Fino a 100/110 </w:t>
            </w:r>
          </w:p>
          <w:p w14:paraId="089D750F" w14:textId="77777777" w:rsidR="005D793E" w:rsidRPr="00CA618F" w:rsidRDefault="005D793E" w:rsidP="002521B7">
            <w:pPr>
              <w:widowControl/>
              <w:shd w:val="clear" w:color="auto" w:fill="FFFFFF"/>
              <w:autoSpaceDE/>
              <w:autoSpaceDN/>
              <w:spacing w:line="259" w:lineRule="auto"/>
              <w:jc w:val="both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Punti 6 </w:t>
            </w:r>
          </w:p>
          <w:p w14:paraId="1BA065D7" w14:textId="77777777" w:rsidR="005D793E" w:rsidRDefault="005D793E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Da 101 a 105/110 </w:t>
            </w:r>
          </w:p>
          <w:p w14:paraId="736FB514" w14:textId="77777777" w:rsidR="005D793E" w:rsidRPr="00CA618F" w:rsidRDefault="005D793E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Punti 12 </w:t>
            </w:r>
          </w:p>
          <w:p w14:paraId="1F82C783" w14:textId="77777777" w:rsidR="005D793E" w:rsidRDefault="005D793E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Da 106 a 110/100</w:t>
            </w:r>
          </w:p>
          <w:p w14:paraId="772CC12E" w14:textId="77777777" w:rsidR="005D793E" w:rsidRPr="00CA618F" w:rsidRDefault="005D793E" w:rsidP="002521B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Punti 18 </w:t>
            </w:r>
          </w:p>
          <w:p w14:paraId="0AFC04B0" w14:textId="77777777" w:rsidR="005D793E" w:rsidRDefault="005D793E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84" w:right="1542" w:hanging="79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Lode</w:t>
            </w:r>
          </w:p>
          <w:p w14:paraId="16375B75" w14:textId="1FBE291F" w:rsidR="005D793E" w:rsidRPr="00CA618F" w:rsidRDefault="005D793E" w:rsidP="00D14530">
            <w:pPr>
              <w:shd w:val="clear" w:color="auto" w:fill="FFFFFF"/>
              <w:spacing w:line="259" w:lineRule="auto"/>
              <w:ind w:left="84" w:right="1542" w:hanging="79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Punti 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E595D" w14:textId="57E33D00" w:rsidR="005D793E" w:rsidRPr="00CA618F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84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5D793E" w:rsidRPr="00A56F4D" w14:paraId="24266238" w14:textId="5D1C1414" w:rsidTr="00A4488C">
        <w:trPr>
          <w:trHeight w:val="2296"/>
        </w:trPr>
        <w:tc>
          <w:tcPr>
            <w:tcW w:w="340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1A9B" w14:textId="143E328B" w:rsidR="005D793E" w:rsidRPr="00CA618F" w:rsidRDefault="005D793E" w:rsidP="00A4488C">
            <w:pPr>
              <w:widowControl/>
              <w:shd w:val="clear" w:color="auto" w:fill="FFFFFF"/>
              <w:autoSpaceDE/>
              <w:autoSpaceDN/>
              <w:spacing w:after="160" w:line="259" w:lineRule="auto"/>
              <w:jc w:val="both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</w:rPr>
              <w:t>Laurea triennale nuovo ordinamento coerente con l’incarico (fare riferimento alla tipologia di laurea e/o al piano di studi)</w:t>
            </w:r>
            <w:r w:rsidR="00A4488C">
              <w:rPr>
                <w:rFonts w:ascii="Verdana" w:eastAsia="Times New Roman" w:hAnsi="Verdana" w:cs="Times New Roman"/>
                <w:sz w:val="20"/>
                <w:szCs w:val="20"/>
              </w:rPr>
              <w:t xml:space="preserve"> – </w:t>
            </w:r>
            <w:r w:rsidR="00A4488C" w:rsidRPr="00985C7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 alternativa alla Laurea Magistrale.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CD848" w14:textId="77777777" w:rsidR="005D793E" w:rsidRPr="00CA618F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right="696" w:firstLine="5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Fino a 100/110 Punti 3</w:t>
            </w:r>
          </w:p>
          <w:p w14:paraId="0BE21DB9" w14:textId="77777777" w:rsidR="005D793E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101 a 105/110</w:t>
            </w:r>
          </w:p>
          <w:p w14:paraId="7C9AF455" w14:textId="77777777" w:rsidR="005D793E" w:rsidRPr="005D793E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 6</w:t>
            </w:r>
          </w:p>
          <w:p w14:paraId="5F9C4E93" w14:textId="77777777" w:rsidR="005D793E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106 a 110/110</w:t>
            </w:r>
          </w:p>
          <w:p w14:paraId="0A7F343F" w14:textId="77777777" w:rsidR="005D793E" w:rsidRPr="005D793E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 9</w:t>
            </w:r>
          </w:p>
          <w:p w14:paraId="4D041C5E" w14:textId="77777777" w:rsidR="005D793E" w:rsidRDefault="005D793E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84" w:right="1542" w:hanging="79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Lode</w:t>
            </w:r>
          </w:p>
          <w:p w14:paraId="2F9C8EFE" w14:textId="31C126EE" w:rsidR="005D793E" w:rsidRPr="00CA618F" w:rsidRDefault="005D793E" w:rsidP="00D14530">
            <w:pPr>
              <w:shd w:val="clear" w:color="auto" w:fill="FFFFFF"/>
              <w:spacing w:line="259" w:lineRule="auto"/>
              <w:ind w:left="84" w:right="1542" w:hanging="79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 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B3589" w14:textId="4F699063" w:rsidR="00E87397" w:rsidRPr="00E87397" w:rsidRDefault="00E87397" w:rsidP="00E87397">
            <w:pP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  Punti__________</w:t>
            </w:r>
          </w:p>
        </w:tc>
      </w:tr>
      <w:tr w:rsidR="002521B7" w:rsidRPr="00A56F4D" w14:paraId="42BF60A3" w14:textId="151A2500" w:rsidTr="00E87397">
        <w:trPr>
          <w:trHeight w:val="52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D182" w14:textId="77777777" w:rsidR="002521B7" w:rsidRDefault="002521B7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Esperienza gruppo interno di lavoro (PTOF – RAV – PDM)</w:t>
            </w:r>
          </w:p>
          <w:p w14:paraId="5D66FB23" w14:textId="4F7F0EFD" w:rsidR="005D793E" w:rsidRPr="00CA618F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116D" w14:textId="77777777" w:rsidR="009B0943" w:rsidRDefault="002521B7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Punti 5 per anno</w:t>
            </w:r>
          </w:p>
          <w:p w14:paraId="52BD49A7" w14:textId="5458DB04" w:rsidR="002521B7" w:rsidRPr="00CA618F" w:rsidRDefault="002521B7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Max 10 Pt.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3B2E" w14:textId="1ABBAC81" w:rsidR="002521B7" w:rsidRPr="00CA618F" w:rsidRDefault="00E87397" w:rsidP="00E87397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</w:t>
            </w:r>
            <w:r w:rsidR="002521B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2521B7" w:rsidRPr="00A56F4D" w14:paraId="16FD69F6" w14:textId="4E8D26CE" w:rsidTr="005D793E">
        <w:trPr>
          <w:trHeight w:val="526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264E" w14:textId="1C92A727" w:rsidR="005D793E" w:rsidRPr="00CA618F" w:rsidRDefault="002521B7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Esperienza di progettazione europea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570D" w14:textId="6C9CAB5C" w:rsidR="002521B7" w:rsidRPr="00CA618F" w:rsidRDefault="002521B7" w:rsidP="009B0943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Punti 2 per esperienza Max 10 Pt.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9789" w14:textId="648C2295" w:rsidR="002521B7" w:rsidRPr="00CA618F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792" w:hanging="787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</w:t>
            </w:r>
            <w:r w:rsidR="00E8739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="002521B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2521B7" w:rsidRPr="00A56F4D" w14:paraId="4742C7E7" w14:textId="35C02F6C" w:rsidTr="009B0943">
        <w:trPr>
          <w:trHeight w:val="39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6CCD9" w14:textId="45CAB508" w:rsidR="002521B7" w:rsidRPr="00CA618F" w:rsidRDefault="002521B7" w:rsidP="009B0943">
            <w:pPr>
              <w:widowControl/>
              <w:shd w:val="clear" w:color="auto" w:fill="FFFFFF"/>
              <w:autoSpaceDE/>
              <w:autoSpaceDN/>
              <w:spacing w:line="259" w:lineRule="auto"/>
              <w:ind w:left="59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Certificazione Competenze </w:t>
            </w:r>
            <w:r w:rsidR="005D793E">
              <w:rPr>
                <w:rFonts w:ascii="Verdana" w:eastAsia="Times New Roman" w:hAnsi="Verdana" w:cs="Verdana"/>
                <w:sz w:val="20"/>
                <w:lang w:bidi="ar-SA"/>
              </w:rPr>
              <w:t xml:space="preserve">      </w:t>
            </w:r>
            <w:r w:rsidR="009B0943">
              <w:rPr>
                <w:rFonts w:ascii="Verdana" w:eastAsia="Times New Roman" w:hAnsi="Verdana" w:cs="Verdana"/>
                <w:sz w:val="20"/>
                <w:lang w:bidi="ar-SA"/>
              </w:rPr>
              <w:t xml:space="preserve">   </w:t>
            </w:r>
            <w:r w:rsidR="005D793E">
              <w:rPr>
                <w:rFonts w:ascii="Verdana" w:eastAsia="Times New Roman" w:hAnsi="Verdana" w:cs="Verdana"/>
                <w:sz w:val="20"/>
                <w:lang w:bidi="ar-SA"/>
              </w:rPr>
              <w:t>linguistiche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32A5F" w14:textId="77777777" w:rsidR="005D793E" w:rsidRDefault="002521B7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5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1 punto per ogni certificazione </w:t>
            </w:r>
          </w:p>
          <w:p w14:paraId="557D6970" w14:textId="36CCC911" w:rsidR="002521B7" w:rsidRPr="00CA618F" w:rsidRDefault="002521B7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5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Max</w:t>
            </w:r>
            <w:r w:rsidR="005D793E">
              <w:rPr>
                <w:rFonts w:ascii="Verdana" w:eastAsia="Times New Roman" w:hAnsi="Verdana" w:cs="Verdana"/>
                <w:sz w:val="20"/>
                <w:lang w:bidi="ar-SA"/>
              </w:rPr>
              <w:t xml:space="preserve"> 3</w:t>
            </w: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 P</w:t>
            </w:r>
            <w:r w:rsidR="005D793E">
              <w:rPr>
                <w:rFonts w:ascii="Verdana" w:eastAsia="Times New Roman" w:hAnsi="Verdana" w:cs="Verdana"/>
                <w:sz w:val="20"/>
                <w:lang w:bidi="ar-SA"/>
              </w:rPr>
              <w:t>t.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151B" w14:textId="26980A17" w:rsidR="002521B7" w:rsidRPr="00CA618F" w:rsidRDefault="005D793E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5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 </w:t>
            </w:r>
            <w:r w:rsidR="002521B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2521B7" w:rsidRPr="00A56F4D" w14:paraId="3F1F2A40" w14:textId="6A7E8299" w:rsidTr="00E87397">
        <w:trPr>
          <w:trHeight w:val="389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BB711" w14:textId="412350F2" w:rsidR="005D793E" w:rsidRPr="00CA618F" w:rsidRDefault="002521B7" w:rsidP="005D793E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Certificazione Competenze informatiche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AFC7" w14:textId="77777777" w:rsidR="009B0943" w:rsidRDefault="002521B7" w:rsidP="005D793E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Punti 3 </w:t>
            </w:r>
          </w:p>
          <w:p w14:paraId="3EAAF253" w14:textId="2F4A274E" w:rsidR="002521B7" w:rsidRPr="00CA618F" w:rsidRDefault="002521B7" w:rsidP="005D793E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Max 6 Pt.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6F7" w14:textId="50B81848" w:rsidR="002521B7" w:rsidRPr="00CA618F" w:rsidRDefault="00E87397" w:rsidP="00E87397">
            <w:pPr>
              <w:widowControl/>
              <w:shd w:val="clear" w:color="auto" w:fill="FFFFFF"/>
              <w:autoSpaceDE/>
              <w:autoSpaceDN/>
              <w:spacing w:line="259" w:lineRule="auto"/>
              <w:ind w:left="31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</w:t>
            </w:r>
            <w:r w:rsidR="002521B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2521B7" w:rsidRPr="00A56F4D" w14:paraId="0800F535" w14:textId="4D947D1D" w:rsidTr="009B0943">
        <w:trPr>
          <w:trHeight w:val="77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4B9C2" w14:textId="2EB7AFED" w:rsidR="005D793E" w:rsidRPr="005D793E" w:rsidRDefault="002521B7" w:rsidP="009B094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Servizio in qualità di docente nelle scuole statali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71F85" w14:textId="4C2D66C9" w:rsidR="002521B7" w:rsidRPr="00CA618F" w:rsidRDefault="002521B7" w:rsidP="009B0943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Punti 3 per ogni anno Max 5 anni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A1E4" w14:textId="0EB11D83" w:rsidR="002521B7" w:rsidRPr="00CA618F" w:rsidRDefault="00E87397" w:rsidP="00E8739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</w:t>
            </w:r>
            <w:r w:rsidR="002521B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2521B7" w:rsidRPr="00A56F4D" w14:paraId="1A89E7F9" w14:textId="4B9F984C" w:rsidTr="00E87397">
        <w:trPr>
          <w:trHeight w:val="644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B9519" w14:textId="77777777" w:rsidR="002521B7" w:rsidRPr="00CA618F" w:rsidRDefault="002521B7" w:rsidP="00D14530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 xml:space="preserve">Esperienza di esperto e/o tutor in progetti PON-POR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A0BA5" w14:textId="77777777" w:rsidR="009B0943" w:rsidRDefault="002521B7" w:rsidP="00D14530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Punti 1 per ogni esperienza</w:t>
            </w:r>
          </w:p>
          <w:p w14:paraId="4823A551" w14:textId="71C95918" w:rsidR="002521B7" w:rsidRPr="00CA618F" w:rsidRDefault="002521B7" w:rsidP="00D14530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sz w:val="20"/>
                <w:lang w:bidi="ar-SA"/>
              </w:rPr>
              <w:t>Max 5 Pt.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67BD" w14:textId="3BC5E3FC" w:rsidR="002521B7" w:rsidRPr="00CA618F" w:rsidRDefault="00E87397" w:rsidP="00E87397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</w:t>
            </w:r>
            <w:r w:rsidR="002521B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</w:tbl>
    <w:p w14:paraId="1A05B1E6" w14:textId="77777777" w:rsidR="00FA26B9" w:rsidRDefault="00FA26B9" w:rsidP="00FA26B9">
      <w:pPr>
        <w:tabs>
          <w:tab w:val="left" w:pos="820"/>
        </w:tabs>
        <w:spacing w:line="237" w:lineRule="auto"/>
        <w:jc w:val="both"/>
        <w:rPr>
          <w:i/>
          <w:sz w:val="24"/>
        </w:rPr>
      </w:pPr>
    </w:p>
    <w:p w14:paraId="67868537" w14:textId="2DDEBE93" w:rsidR="00FA26B9" w:rsidRPr="003B3014" w:rsidRDefault="001C1754" w:rsidP="00FA26B9">
      <w:pPr>
        <w:tabs>
          <w:tab w:val="left" w:pos="820"/>
        </w:tabs>
        <w:spacing w:line="237" w:lineRule="auto"/>
        <w:jc w:val="both"/>
        <w:rPr>
          <w:rFonts w:eastAsia="Arial"/>
        </w:rPr>
      </w:pPr>
      <w:r>
        <w:rPr>
          <w:i/>
          <w:sz w:val="24"/>
        </w:rPr>
        <w:tab/>
      </w:r>
      <w:r w:rsidR="00FA26B9" w:rsidRPr="00CE2E3B">
        <w:rPr>
          <w:i/>
          <w:sz w:val="24"/>
        </w:rPr>
        <w:t>Salve, _</w:t>
      </w:r>
      <w:r w:rsidR="00553650">
        <w:rPr>
          <w:i/>
          <w:sz w:val="24"/>
        </w:rPr>
        <w:t>_</w:t>
      </w:r>
      <w:r w:rsidR="00FA26B9" w:rsidRPr="00CE2E3B">
        <w:rPr>
          <w:i/>
          <w:sz w:val="24"/>
        </w:rPr>
        <w:t>/___/2021</w:t>
      </w:r>
      <w:r w:rsidR="00FA26B9">
        <w:rPr>
          <w:i/>
          <w:sz w:val="24"/>
        </w:rPr>
        <w:t xml:space="preserve">                                                                           </w:t>
      </w:r>
      <w:r w:rsidR="00FA26B9" w:rsidRPr="003B3014">
        <w:rPr>
          <w:rFonts w:eastAsia="Arial"/>
        </w:rPr>
        <w:t xml:space="preserve">_____________________________ </w:t>
      </w:r>
    </w:p>
    <w:p w14:paraId="2EB185D1" w14:textId="7C2C0398" w:rsidR="00FA26B9" w:rsidRPr="003B3014" w:rsidRDefault="00FA26B9" w:rsidP="00FA26B9">
      <w:pPr>
        <w:jc w:val="both"/>
        <w:rPr>
          <w:rFonts w:eastAsia="Arial"/>
        </w:rPr>
      </w:pP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  <w:t xml:space="preserve">      </w:t>
      </w:r>
      <w:r w:rsidR="00553650">
        <w:rPr>
          <w:rFonts w:eastAsia="Arial"/>
        </w:rPr>
        <w:t xml:space="preserve">                   </w:t>
      </w:r>
      <w:r w:rsidRPr="003B3014">
        <w:rPr>
          <w:rFonts w:eastAsia="Arial"/>
        </w:rPr>
        <w:t xml:space="preserve">(Firma) </w:t>
      </w:r>
    </w:p>
    <w:p w14:paraId="6B677FE9" w14:textId="77777777" w:rsidR="00FA26B9" w:rsidRPr="003B3014" w:rsidRDefault="00FA26B9" w:rsidP="00FA26B9">
      <w:pPr>
        <w:jc w:val="both"/>
        <w:rPr>
          <w:rFonts w:eastAsia="Arial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5"/>
      </w:tblGrid>
      <w:tr w:rsidR="00FA26B9" w:rsidRPr="003B3014" w14:paraId="58BCF405" w14:textId="77777777" w:rsidTr="00D14530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F771" w14:textId="77777777" w:rsidR="00FA26B9" w:rsidRPr="003B3014" w:rsidRDefault="00FA26B9" w:rsidP="00D14530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  <w:r w:rsidRPr="003B3014">
              <w:rPr>
                <w:rFonts w:ascii="Calibri" w:eastAsia="Arial" w:hAnsi="Calibri" w:cs="Calibri"/>
                <w:sz w:val="22"/>
                <w:szCs w:val="22"/>
              </w:rPr>
              <w:t xml:space="preserve">Si autorizza al trattamento dei dati personali in conformità al </w:t>
            </w:r>
            <w:r>
              <w:rPr>
                <w:rFonts w:ascii="Calibri" w:eastAsia="Arial" w:hAnsi="Calibri" w:cs="Calibri"/>
                <w:sz w:val="22"/>
                <w:szCs w:val="22"/>
              </w:rPr>
              <w:t>G.D.P.R. Reg. UE 679/2016 e al D.Lgs. 101/2018.</w:t>
            </w:r>
          </w:p>
          <w:p w14:paraId="12FB962D" w14:textId="7C3C93B8" w:rsidR="00FA26B9" w:rsidRPr="003B3014" w:rsidRDefault="00FA26B9" w:rsidP="00D14530">
            <w:pPr>
              <w:pStyle w:val="Nessunaspaziatura"/>
              <w:rPr>
                <w:rFonts w:eastAsia="Arial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Salve, lì ___/_____ /2021     </w:t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  <w:t>_______________________________</w:t>
            </w:r>
            <w:r>
              <w:rPr>
                <w:rFonts w:eastAsia="Arial"/>
              </w:rPr>
              <w:t xml:space="preserve"> </w:t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  <w:t xml:space="preserve">       </w:t>
            </w:r>
            <w:r>
              <w:rPr>
                <w:rFonts w:eastAsia="Arial"/>
              </w:rPr>
              <w:t xml:space="preserve">                           </w:t>
            </w:r>
            <w:r w:rsidR="00553650">
              <w:rPr>
                <w:rFonts w:eastAsia="Arial"/>
              </w:rPr>
              <w:t xml:space="preserve"> </w:t>
            </w:r>
            <w:r w:rsidRPr="003B3014">
              <w:rPr>
                <w:rFonts w:eastAsia="Arial"/>
              </w:rPr>
              <w:t>(Firma)</w:t>
            </w:r>
          </w:p>
        </w:tc>
      </w:tr>
    </w:tbl>
    <w:p w14:paraId="63EA3C14" w14:textId="77777777" w:rsidR="00FA26B9" w:rsidRPr="00CE2E3B" w:rsidRDefault="00FA26B9" w:rsidP="001C1754">
      <w:pPr>
        <w:pStyle w:val="Nessunaspaziatura"/>
        <w:rPr>
          <w:rFonts w:ascii="Calibri" w:hAnsi="Calibri" w:cs="Calibri"/>
          <w:sz w:val="22"/>
          <w:szCs w:val="22"/>
        </w:rPr>
      </w:pPr>
    </w:p>
    <w:sectPr w:rsidR="00FA26B9" w:rsidRPr="00CE2E3B" w:rsidSect="00F22B13">
      <w:footerReference w:type="default" r:id="rId11"/>
      <w:pgSz w:w="11910" w:h="16840" w:code="9"/>
      <w:pgMar w:top="454" w:right="1134" w:bottom="278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CCFEC" w14:textId="77777777" w:rsidR="001C1754" w:rsidRDefault="001C1754" w:rsidP="001C1754">
      <w:r>
        <w:separator/>
      </w:r>
    </w:p>
  </w:endnote>
  <w:endnote w:type="continuationSeparator" w:id="0">
    <w:p w14:paraId="77EDF964" w14:textId="77777777" w:rsidR="001C1754" w:rsidRDefault="001C1754" w:rsidP="001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CA6C" w14:textId="77777777" w:rsidR="003469AE" w:rsidRDefault="001C1754" w:rsidP="003469AE">
    <w:pPr>
      <w:pStyle w:val="Pidipagina"/>
      <w:jc w:val="center"/>
      <w:rPr>
        <w:sz w:val="14"/>
        <w:szCs w:val="14"/>
      </w:rPr>
    </w:pPr>
    <w:r>
      <w:rPr>
        <w:sz w:val="14"/>
        <w:szCs w:val="14"/>
      </w:rPr>
      <w:t>-----------------------------------------------------------------------------------------------------------</w:t>
    </w:r>
  </w:p>
  <w:p w14:paraId="74D54E13" w14:textId="77777777" w:rsidR="003469AE" w:rsidRPr="00661A43" w:rsidRDefault="001C1754" w:rsidP="003469AE">
    <w:pPr>
      <w:suppressAutoHyphens/>
      <w:ind w:firstLine="284"/>
      <w:jc w:val="center"/>
      <w:rPr>
        <w:rFonts w:cs="Tahoma"/>
        <w:sz w:val="16"/>
        <w:szCs w:val="16"/>
        <w:lang w:eastAsia="ar-SA"/>
      </w:rPr>
    </w:pPr>
    <w:r w:rsidRPr="00661A43">
      <w:rPr>
        <w:rFonts w:cs="Tahoma"/>
        <w:sz w:val="16"/>
        <w:szCs w:val="16"/>
        <w:lang w:eastAsia="ar-SA"/>
      </w:rPr>
      <w:t>sede Amministrativa via Rosenberg, 4 Salve (LE)</w:t>
    </w:r>
    <w:r>
      <w:rPr>
        <w:rFonts w:cs="Tahoma"/>
        <w:sz w:val="16"/>
        <w:szCs w:val="16"/>
        <w:lang w:eastAsia="ar-SA"/>
      </w:rPr>
      <w:t xml:space="preserve"> </w:t>
    </w:r>
    <w:r w:rsidRPr="00661A43">
      <w:rPr>
        <w:rFonts w:cs="Tahoma"/>
        <w:sz w:val="16"/>
        <w:szCs w:val="16"/>
        <w:lang w:eastAsia="ar-SA"/>
      </w:rPr>
      <w:t xml:space="preserve">– Tel. 0833 740047 </w:t>
    </w:r>
    <w:r>
      <w:rPr>
        <w:rFonts w:cs="Tahoma"/>
        <w:sz w:val="16"/>
        <w:szCs w:val="16"/>
        <w:lang w:eastAsia="ar-SA"/>
      </w:rPr>
      <w:t xml:space="preserve">- </w:t>
    </w:r>
    <w:r w:rsidRPr="00661A43">
      <w:rPr>
        <w:rFonts w:cs="Tahoma"/>
        <w:sz w:val="16"/>
        <w:szCs w:val="16"/>
        <w:lang w:eastAsia="ar-SA"/>
      </w:rPr>
      <w:t xml:space="preserve">C.M. LEIC803002 – C.F. 81001750751 - </w:t>
    </w:r>
    <w:r w:rsidRPr="00661A43">
      <w:rPr>
        <w:sz w:val="16"/>
        <w:szCs w:val="16"/>
      </w:rPr>
      <w:t>codice univoco fatturazione UF97PJ</w:t>
    </w:r>
  </w:p>
  <w:p w14:paraId="36211BA0" w14:textId="77777777" w:rsidR="003469AE" w:rsidRPr="00472117" w:rsidRDefault="001C1754" w:rsidP="003469AE">
    <w:pPr>
      <w:suppressAutoHyphens/>
      <w:ind w:firstLine="284"/>
      <w:jc w:val="center"/>
      <w:rPr>
        <w:rStyle w:val="Collegamentoipertestuale"/>
        <w:b/>
        <w:i/>
        <w:sz w:val="16"/>
        <w:szCs w:val="16"/>
      </w:rPr>
    </w:pPr>
    <w:r w:rsidRPr="00472117">
      <w:rPr>
        <w:i/>
        <w:sz w:val="16"/>
        <w:szCs w:val="16"/>
        <w:lang w:eastAsia="ar-SA"/>
      </w:rPr>
      <w:t xml:space="preserve">sito web : </w:t>
    </w:r>
    <w:hyperlink r:id="rId1" w:history="1">
      <w:r w:rsidRPr="00405BB5">
        <w:rPr>
          <w:rStyle w:val="Collegamentoipertestuale"/>
          <w:b/>
          <w:i/>
          <w:sz w:val="16"/>
          <w:szCs w:val="16"/>
          <w:lang w:eastAsia="ar-SA"/>
        </w:rPr>
        <w:t>www.comprensivosalvemorcianopatu.edu.it</w:t>
      </w:r>
    </w:hyperlink>
    <w:r w:rsidRPr="00472117">
      <w:rPr>
        <w:i/>
        <w:sz w:val="16"/>
        <w:szCs w:val="16"/>
      </w:rPr>
      <w:t xml:space="preserve"> -</w:t>
    </w:r>
    <w:r w:rsidRPr="00472117">
      <w:rPr>
        <w:rFonts w:cs="Tahoma"/>
        <w:i/>
        <w:sz w:val="16"/>
        <w:szCs w:val="16"/>
        <w:lang w:eastAsia="ar-SA"/>
      </w:rPr>
      <w:t>pec:</w:t>
    </w:r>
    <w:r w:rsidRPr="00472117">
      <w:rPr>
        <w:rFonts w:cs="Tahoma"/>
        <w:b/>
        <w:i/>
        <w:sz w:val="16"/>
        <w:szCs w:val="16"/>
        <w:lang w:eastAsia="ar-SA"/>
      </w:rPr>
      <w:t xml:space="preserve"> </w:t>
    </w:r>
    <w:hyperlink r:id="rId2" w:history="1">
      <w:r w:rsidRPr="00405BB5">
        <w:rPr>
          <w:rStyle w:val="Collegamentoipertestuale"/>
          <w:rFonts w:cs="Tahoma"/>
          <w:b/>
          <w:i/>
          <w:sz w:val="16"/>
          <w:szCs w:val="16"/>
          <w:lang w:eastAsia="ar-SA"/>
        </w:rPr>
        <w:t>leic803002@pec.istruzione.it</w:t>
      </w:r>
    </w:hyperlink>
    <w:r w:rsidRPr="00472117">
      <w:rPr>
        <w:rFonts w:cs="Tahoma"/>
        <w:b/>
        <w:i/>
        <w:sz w:val="16"/>
        <w:szCs w:val="16"/>
        <w:lang w:eastAsia="ar-SA"/>
      </w:rPr>
      <w:t xml:space="preserve"> - </w:t>
    </w:r>
    <w:r w:rsidRPr="00472117">
      <w:rPr>
        <w:rFonts w:cs="Tahoma"/>
        <w:i/>
        <w:sz w:val="16"/>
        <w:szCs w:val="16"/>
        <w:lang w:eastAsia="ar-SA"/>
      </w:rPr>
      <w:t>e-mail:</w:t>
    </w:r>
    <w:r w:rsidRPr="00472117">
      <w:rPr>
        <w:rFonts w:cs="Tahoma"/>
        <w:b/>
        <w:i/>
        <w:sz w:val="16"/>
        <w:szCs w:val="16"/>
        <w:lang w:eastAsia="ar-SA"/>
      </w:rPr>
      <w:t xml:space="preserve"> </w:t>
    </w:r>
    <w:hyperlink r:id="rId3" w:history="1">
      <w:r w:rsidRPr="00405BB5">
        <w:rPr>
          <w:rStyle w:val="Collegamentoipertestuale"/>
          <w:b/>
          <w:i/>
          <w:sz w:val="16"/>
          <w:szCs w:val="16"/>
        </w:rPr>
        <w:t>leic803002@istruzione.it</w:t>
      </w:r>
    </w:hyperlink>
    <w:r w:rsidRPr="00472117">
      <w:rPr>
        <w:rStyle w:val="Collegamentoipertestuale"/>
        <w:b/>
        <w:i/>
        <w:sz w:val="16"/>
        <w:szCs w:val="16"/>
      </w:rPr>
      <w:t xml:space="preserve"> </w:t>
    </w:r>
  </w:p>
  <w:p w14:paraId="2F2D922E" w14:textId="77777777" w:rsidR="003469AE" w:rsidRDefault="001C1754" w:rsidP="003469AE">
    <w:pPr>
      <w:jc w:val="right"/>
    </w:pPr>
    <w:r w:rsidRPr="001A5C0D">
      <w:rPr>
        <w:sz w:val="10"/>
        <w:szCs w:val="10"/>
      </w:rPr>
      <w:t xml:space="preserve">Pagina </w:t>
    </w:r>
    <w:r w:rsidRPr="001A5C0D">
      <w:rPr>
        <w:sz w:val="10"/>
        <w:szCs w:val="10"/>
      </w:rPr>
      <w:fldChar w:fldCharType="begin"/>
    </w:r>
    <w:r w:rsidRPr="001A5C0D">
      <w:rPr>
        <w:sz w:val="10"/>
        <w:szCs w:val="10"/>
      </w:rPr>
      <w:instrText xml:space="preserve"> PAGE </w:instrText>
    </w:r>
    <w:r w:rsidRPr="001A5C0D">
      <w:rPr>
        <w:sz w:val="10"/>
        <w:szCs w:val="10"/>
      </w:rPr>
      <w:fldChar w:fldCharType="separate"/>
    </w:r>
    <w:r>
      <w:rPr>
        <w:noProof/>
        <w:sz w:val="10"/>
        <w:szCs w:val="10"/>
      </w:rPr>
      <w:t>1</w:t>
    </w:r>
    <w:r w:rsidRPr="001A5C0D">
      <w:rPr>
        <w:sz w:val="10"/>
        <w:szCs w:val="10"/>
      </w:rPr>
      <w:fldChar w:fldCharType="end"/>
    </w:r>
    <w:r w:rsidRPr="001A5C0D">
      <w:rPr>
        <w:sz w:val="10"/>
        <w:szCs w:val="10"/>
      </w:rPr>
      <w:t xml:space="preserve"> di </w:t>
    </w:r>
    <w:r w:rsidRPr="001A5C0D">
      <w:rPr>
        <w:sz w:val="10"/>
        <w:szCs w:val="10"/>
      </w:rPr>
      <w:fldChar w:fldCharType="begin"/>
    </w:r>
    <w:r w:rsidRPr="001A5C0D">
      <w:rPr>
        <w:sz w:val="10"/>
        <w:szCs w:val="10"/>
      </w:rPr>
      <w:instrText xml:space="preserve"> NUMPAGES  </w:instrText>
    </w:r>
    <w:r w:rsidRPr="001A5C0D">
      <w:rPr>
        <w:sz w:val="10"/>
        <w:szCs w:val="10"/>
      </w:rPr>
      <w:fldChar w:fldCharType="separate"/>
    </w:r>
    <w:r>
      <w:rPr>
        <w:noProof/>
        <w:sz w:val="10"/>
        <w:szCs w:val="10"/>
      </w:rPr>
      <w:t>1</w:t>
    </w:r>
    <w:r w:rsidRPr="001A5C0D">
      <w:rPr>
        <w:sz w:val="10"/>
        <w:szCs w:val="10"/>
      </w:rPr>
      <w:fldChar w:fldCharType="end"/>
    </w:r>
  </w:p>
  <w:p w14:paraId="024DCC60" w14:textId="77777777" w:rsidR="003469AE" w:rsidRDefault="001C1754" w:rsidP="003469AE">
    <w:pPr>
      <w:pStyle w:val="Pidipagina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In caso di stampa: conforme all'originale informatico - CAD art. 22 </w:t>
    </w:r>
  </w:p>
  <w:p w14:paraId="7DA6344C" w14:textId="77777777" w:rsidR="003469AE" w:rsidRDefault="001C1754" w:rsidP="00D9627F">
    <w:pPr>
      <w:pStyle w:val="Pidipagina"/>
      <w:jc w:val="right"/>
    </w:pPr>
    <w:r>
      <w:rPr>
        <w:i/>
        <w:iCs/>
        <w:sz w:val="14"/>
        <w:szCs w:val="14"/>
      </w:rPr>
      <w:t>Responsabile del procedimento: DS / vl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B9BA6" w14:textId="77777777" w:rsidR="001C1754" w:rsidRDefault="001C1754" w:rsidP="001C1754">
      <w:r>
        <w:separator/>
      </w:r>
    </w:p>
  </w:footnote>
  <w:footnote w:type="continuationSeparator" w:id="0">
    <w:p w14:paraId="45B6F0E7" w14:textId="77777777" w:rsidR="001C1754" w:rsidRDefault="001C1754" w:rsidP="001C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B9"/>
    <w:rsid w:val="00016392"/>
    <w:rsid w:val="000E6909"/>
    <w:rsid w:val="001C1754"/>
    <w:rsid w:val="001F69BC"/>
    <w:rsid w:val="002521B7"/>
    <w:rsid w:val="00341284"/>
    <w:rsid w:val="00364733"/>
    <w:rsid w:val="00372733"/>
    <w:rsid w:val="00443BD2"/>
    <w:rsid w:val="00486BE4"/>
    <w:rsid w:val="004F0545"/>
    <w:rsid w:val="00536C23"/>
    <w:rsid w:val="00553650"/>
    <w:rsid w:val="005C6FDC"/>
    <w:rsid w:val="005D793E"/>
    <w:rsid w:val="006A0196"/>
    <w:rsid w:val="007239E9"/>
    <w:rsid w:val="00985C7D"/>
    <w:rsid w:val="009B0943"/>
    <w:rsid w:val="00A4488C"/>
    <w:rsid w:val="00AF0790"/>
    <w:rsid w:val="00B02FCF"/>
    <w:rsid w:val="00B86266"/>
    <w:rsid w:val="00E87397"/>
    <w:rsid w:val="00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F287"/>
  <w15:chartTrackingRefBased/>
  <w15:docId w15:val="{4F8A056B-660C-4F35-BE36-9C0C9D7E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26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26B9"/>
  </w:style>
  <w:style w:type="character" w:customStyle="1" w:styleId="CorpotestoCarattere">
    <w:name w:val="Corpo testo Carattere"/>
    <w:basedOn w:val="Carpredefinitoparagrafo"/>
    <w:link w:val="Corpotesto"/>
    <w:uiPriority w:val="1"/>
    <w:rsid w:val="00FA26B9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unhideWhenUsed/>
    <w:rsid w:val="00FA26B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A26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6B9"/>
    <w:rPr>
      <w:rFonts w:ascii="Calibri" w:eastAsia="Calibri" w:hAnsi="Calibri" w:cs="Calibri"/>
      <w:lang w:eastAsia="it-IT" w:bidi="it-IT"/>
    </w:rPr>
  </w:style>
  <w:style w:type="paragraph" w:styleId="Nessunaspaziatura">
    <w:name w:val="No Spacing"/>
    <w:uiPriority w:val="1"/>
    <w:qFormat/>
    <w:rsid w:val="00FA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1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754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salvemorcianopatu.edu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c803002@istruzione.it" TargetMode="External"/><Relationship Id="rId2" Type="http://schemas.openxmlformats.org/officeDocument/2006/relationships/hyperlink" Target="mailto:leic803002@pec.istruzione.it" TargetMode="External"/><Relationship Id="rId1" Type="http://schemas.openxmlformats.org/officeDocument/2006/relationships/hyperlink" Target="http://www.comprensivosalvemorcianopatu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Postazione03</cp:lastModifiedBy>
  <cp:revision>19</cp:revision>
  <cp:lastPrinted>2021-07-23T10:03:00Z</cp:lastPrinted>
  <dcterms:created xsi:type="dcterms:W3CDTF">2021-07-09T10:50:00Z</dcterms:created>
  <dcterms:modified xsi:type="dcterms:W3CDTF">2021-07-23T10:03:00Z</dcterms:modified>
</cp:coreProperties>
</file>